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223C2" w14:textId="27EE155F" w:rsidR="00861CC0" w:rsidRPr="00A347E7" w:rsidRDefault="00972FFA">
      <w:pPr>
        <w:rPr>
          <w:b/>
          <w:bCs/>
          <w:u w:val="single"/>
        </w:rPr>
      </w:pPr>
      <w:r w:rsidRPr="00A347E7">
        <w:rPr>
          <w:b/>
          <w:bCs/>
          <w:u w:val="single"/>
        </w:rPr>
        <w:t>Template Report – Faculty Committee on Appointment or Promotion</w:t>
      </w:r>
      <w:r w:rsidR="00B31D00">
        <w:rPr>
          <w:b/>
          <w:bCs/>
          <w:u w:val="single"/>
        </w:rPr>
        <w:t xml:space="preserve"> (T/TT)</w:t>
      </w:r>
    </w:p>
    <w:p w14:paraId="1322DB77" w14:textId="3B4A317B" w:rsidR="00972FFA" w:rsidRDefault="00972FFA"/>
    <w:p w14:paraId="28591FF0" w14:textId="7E2B155F" w:rsidR="00972FFA" w:rsidRDefault="00972FFA"/>
    <w:p w14:paraId="55DFDFE3" w14:textId="7194D9E9" w:rsidR="00972FFA" w:rsidRDefault="00972FFA">
      <w:pPr>
        <w:rPr>
          <w:u w:val="single"/>
        </w:rPr>
      </w:pPr>
      <w:r w:rsidRPr="00C46733">
        <w:rPr>
          <w:u w:val="single"/>
        </w:rPr>
        <w:t>To</w:t>
      </w:r>
      <w:r w:rsidRPr="00A347E7">
        <w:t xml:space="preserve">: </w:t>
      </w:r>
      <w:r w:rsidR="00A347E7" w:rsidRPr="00A347E7">
        <w:t xml:space="preserve">Department </w:t>
      </w:r>
      <w:r w:rsidRPr="00A347E7">
        <w:t>Chair or Dean</w:t>
      </w:r>
    </w:p>
    <w:p w14:paraId="6DCD04CF" w14:textId="77777777" w:rsidR="00C46733" w:rsidRPr="00C46733" w:rsidRDefault="00C46733">
      <w:pPr>
        <w:rPr>
          <w:u w:val="single"/>
        </w:rPr>
      </w:pPr>
    </w:p>
    <w:p w14:paraId="09094669" w14:textId="10CC6083" w:rsidR="00972FFA" w:rsidRPr="00C46733" w:rsidRDefault="00972FFA">
      <w:pPr>
        <w:rPr>
          <w:u w:val="single"/>
        </w:rPr>
      </w:pPr>
      <w:r w:rsidRPr="00C46733">
        <w:rPr>
          <w:u w:val="single"/>
        </w:rPr>
        <w:t>From</w:t>
      </w:r>
      <w:r w:rsidRPr="00A347E7">
        <w:t xml:space="preserve">: Faculty Committee, </w:t>
      </w:r>
      <w:r w:rsidR="00A347E7">
        <w:t>[</w:t>
      </w:r>
      <w:r w:rsidRPr="00A347E7">
        <w:t>School or Department</w:t>
      </w:r>
      <w:r w:rsidR="00A347E7">
        <w:t>]</w:t>
      </w:r>
      <w:r w:rsidRPr="00C46733">
        <w:rPr>
          <w:u w:val="single"/>
        </w:rPr>
        <w:t xml:space="preserve"> </w:t>
      </w:r>
    </w:p>
    <w:p w14:paraId="574515CE" w14:textId="77777777" w:rsidR="00972FFA" w:rsidRDefault="00972FFA"/>
    <w:p w14:paraId="03BB0730" w14:textId="434BB199" w:rsidR="00972FFA" w:rsidRPr="00C46733" w:rsidRDefault="00972FFA">
      <w:pPr>
        <w:rPr>
          <w:b/>
          <w:bCs/>
        </w:rPr>
      </w:pPr>
      <w:r w:rsidRPr="00C46733">
        <w:rPr>
          <w:b/>
          <w:bCs/>
        </w:rPr>
        <w:t xml:space="preserve">Regarding: [Appointment/Promotion] </w:t>
      </w:r>
      <w:r w:rsidR="00A347E7">
        <w:rPr>
          <w:b/>
          <w:bCs/>
        </w:rPr>
        <w:t>of</w:t>
      </w:r>
      <w:r w:rsidRPr="00C46733">
        <w:rPr>
          <w:b/>
          <w:bCs/>
        </w:rPr>
        <w:t xml:space="preserve"> [Candidate] to [Rank]</w:t>
      </w:r>
    </w:p>
    <w:p w14:paraId="09B54F18" w14:textId="6E7612DF" w:rsidR="00972FFA" w:rsidRDefault="00972FFA"/>
    <w:p w14:paraId="42BEE39B" w14:textId="05327BC1" w:rsidR="00C46733" w:rsidRDefault="00C467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25E05" wp14:editId="446286FD">
                <wp:simplePos x="0" y="0"/>
                <wp:positionH relativeFrom="column">
                  <wp:posOffset>0</wp:posOffset>
                </wp:positionH>
                <wp:positionV relativeFrom="paragraph">
                  <wp:posOffset>82452</wp:posOffset>
                </wp:positionV>
                <wp:extent cx="5896708" cy="0"/>
                <wp:effectExtent l="0" t="0" r="889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67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99631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5pt" to="464.3pt,6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" strokecolor="#4472c4 [3204]" strokeweight=".5pt">
                <v:stroke joinstyle="miter"/>
              </v:line>
            </w:pict>
          </mc:Fallback>
        </mc:AlternateContent>
      </w:r>
    </w:p>
    <w:p w14:paraId="46C464B3" w14:textId="27B185AB" w:rsidR="00972FFA" w:rsidRPr="00972FFA" w:rsidRDefault="00972FFA">
      <w:pPr>
        <w:rPr>
          <w:u w:val="single"/>
        </w:rPr>
      </w:pPr>
      <w:r w:rsidRPr="00972FFA">
        <w:rPr>
          <w:u w:val="single"/>
        </w:rPr>
        <w:t>Introduction</w:t>
      </w:r>
    </w:p>
    <w:p w14:paraId="68B76D9D" w14:textId="308EE478" w:rsidR="00F911D5" w:rsidRDefault="00972FFA" w:rsidP="00C90A89">
      <w:r>
        <w:t>What is this</w:t>
      </w:r>
      <w:r w:rsidR="00237D68">
        <w:t xml:space="preserve"> faculty</w:t>
      </w:r>
      <w:r>
        <w:t xml:space="preserve"> committee’s charge</w:t>
      </w:r>
      <w:r w:rsidR="007241F6">
        <w:t xml:space="preserve"> (</w:t>
      </w:r>
      <w:proofErr w:type="gramStart"/>
      <w:r w:rsidR="0036708A">
        <w:t>e.g.</w:t>
      </w:r>
      <w:proofErr w:type="gramEnd"/>
      <w:r w:rsidR="0036708A">
        <w:t xml:space="preserve"> </w:t>
      </w:r>
      <w:r w:rsidR="007241F6">
        <w:t xml:space="preserve">departmental, school-level, </w:t>
      </w:r>
      <w:r w:rsidR="0057230A">
        <w:t xml:space="preserve">other </w:t>
      </w:r>
      <w:r w:rsidR="007241F6">
        <w:t>advisory assessment</w:t>
      </w:r>
      <w:r w:rsidR="0036708A">
        <w:t xml:space="preserve"> of X </w:t>
      </w:r>
      <w:r w:rsidR="007A6ABC">
        <w:t>candidate</w:t>
      </w:r>
      <w:r w:rsidR="007241F6">
        <w:t>)</w:t>
      </w:r>
      <w:r>
        <w:t xml:space="preserve">? Who are </w:t>
      </w:r>
      <w:r w:rsidR="0036708A">
        <w:t>the</w:t>
      </w:r>
      <w:r>
        <w:t xml:space="preserve"> members</w:t>
      </w:r>
      <w:r w:rsidR="0036708A">
        <w:t xml:space="preserve"> of this committee</w:t>
      </w:r>
      <w:r>
        <w:t xml:space="preserve">? </w:t>
      </w:r>
      <w:r w:rsidR="0057230A">
        <w:t>(</w:t>
      </w:r>
      <w:r w:rsidR="001D76C3">
        <w:t>Names</w:t>
      </w:r>
      <w:r w:rsidR="0036708A">
        <w:t xml:space="preserve"> please</w:t>
      </w:r>
      <w:r w:rsidR="001D76C3">
        <w:t>. Plus, a</w:t>
      </w:r>
      <w:r w:rsidR="007241F6">
        <w:t>re the candidate’s disciplinary</w:t>
      </w:r>
      <w:r w:rsidR="00237D68">
        <w:t>/</w:t>
      </w:r>
      <w:r w:rsidR="007241F6">
        <w:t>interdisciplinary aspects covered by this group? Are all members at or above the rank sought by the candidate?</w:t>
      </w:r>
      <w:r w:rsidR="0057230A">
        <w:t>)</w:t>
      </w:r>
      <w:r w:rsidR="007241F6">
        <w:t xml:space="preserve"> </w:t>
      </w:r>
    </w:p>
    <w:p w14:paraId="590DDF67" w14:textId="77777777" w:rsidR="00F911D5" w:rsidRDefault="00F911D5" w:rsidP="00C90A89"/>
    <w:p w14:paraId="25234164" w14:textId="0D792242" w:rsidR="00A347E7" w:rsidRDefault="00972FFA" w:rsidP="00C90A89">
      <w:r>
        <w:t xml:space="preserve">When did </w:t>
      </w:r>
      <w:r w:rsidR="00237D68">
        <w:t>the faculty committee</w:t>
      </w:r>
      <w:r>
        <w:t xml:space="preserve"> meet to discuss and vote? What was the </w:t>
      </w:r>
      <w:r w:rsidR="00C90A89">
        <w:t xml:space="preserve">resulting </w:t>
      </w:r>
      <w:r>
        <w:t xml:space="preserve">vote </w:t>
      </w:r>
      <w:r w:rsidR="00E42C1F">
        <w:t>[</w:t>
      </w:r>
      <w:r>
        <w:t>Yes-No-Abstention</w:t>
      </w:r>
      <w:r w:rsidR="002E4AF8">
        <w:t xml:space="preserve"> #s</w:t>
      </w:r>
      <w:r w:rsidR="00E42C1F">
        <w:t>]</w:t>
      </w:r>
      <w:r>
        <w:t xml:space="preserve">? </w:t>
      </w:r>
    </w:p>
    <w:p w14:paraId="40F8D453" w14:textId="77777777" w:rsidR="00A347E7" w:rsidRDefault="00A347E7" w:rsidP="00C90A89"/>
    <w:p w14:paraId="7AAF7B2A" w14:textId="7AA132EF" w:rsidR="00972FFA" w:rsidRDefault="00C90A89" w:rsidP="00C90A89">
      <w:r>
        <w:t>The following report d</w:t>
      </w:r>
      <w:r w:rsidR="00972FFA">
        <w:t xml:space="preserve">etails the </w:t>
      </w:r>
      <w:r w:rsidR="00A347E7">
        <w:t xml:space="preserve">committee’s </w:t>
      </w:r>
      <w:r w:rsidR="007A6ABC">
        <w:t>review and discussion,</w:t>
      </w:r>
      <w:r w:rsidR="00972FFA">
        <w:t xml:space="preserve"> broken down into categories. </w:t>
      </w:r>
    </w:p>
    <w:p w14:paraId="085BE7E5" w14:textId="668C53A0" w:rsidR="00972FFA" w:rsidRDefault="00972FFA"/>
    <w:p w14:paraId="3070FF29" w14:textId="77777777" w:rsidR="00A22BD3" w:rsidRDefault="00A22BD3"/>
    <w:p w14:paraId="3783906F" w14:textId="3CCB9189" w:rsidR="00972FFA" w:rsidRPr="00972FFA" w:rsidRDefault="00972FFA">
      <w:pPr>
        <w:rPr>
          <w:u w:val="single"/>
        </w:rPr>
      </w:pPr>
      <w:r w:rsidRPr="00972FFA">
        <w:rPr>
          <w:u w:val="single"/>
        </w:rPr>
        <w:t>Candidate’s Background</w:t>
      </w:r>
      <w:r w:rsidR="007A6ABC">
        <w:rPr>
          <w:u w:val="single"/>
        </w:rPr>
        <w:t xml:space="preserve"> &amp; Research Area</w:t>
      </w:r>
    </w:p>
    <w:p w14:paraId="18402960" w14:textId="065FBDC0" w:rsidR="00972FFA" w:rsidRDefault="00237D68">
      <w:r>
        <w:t>The candidate</w:t>
      </w:r>
      <w:r w:rsidR="00755661">
        <w:t>’</w:t>
      </w:r>
      <w:r>
        <w:t>s research area and a b</w:t>
      </w:r>
      <w:r w:rsidR="00972FFA">
        <w:t xml:space="preserve">rief </w:t>
      </w:r>
      <w:r>
        <w:t>background</w:t>
      </w:r>
      <w:r w:rsidR="00972FFA">
        <w:t xml:space="preserve">, </w:t>
      </w:r>
      <w:r>
        <w:t xml:space="preserve">including </w:t>
      </w:r>
      <w:r w:rsidR="00972FFA">
        <w:t>when they arrived at USC</w:t>
      </w:r>
      <w:r w:rsidR="00C90A89">
        <w:t xml:space="preserve"> and any previous promotions or special appointments, etc</w:t>
      </w:r>
      <w:r w:rsidR="00972FFA">
        <w:t xml:space="preserve">. How </w:t>
      </w:r>
      <w:r>
        <w:t xml:space="preserve">do </w:t>
      </w:r>
      <w:r w:rsidR="00972FFA">
        <w:t>they fit into the department or school’s needs</w:t>
      </w:r>
      <w:r>
        <w:t xml:space="preserve">? </w:t>
      </w:r>
    </w:p>
    <w:p w14:paraId="3B094A8D" w14:textId="6E7DD677" w:rsidR="00972FFA" w:rsidRDefault="00972FFA"/>
    <w:p w14:paraId="5F41A0E5" w14:textId="73C6573E" w:rsidR="00972FFA" w:rsidRDefault="00972FFA"/>
    <w:p w14:paraId="1B0DCE80" w14:textId="241944C2" w:rsidR="00972FFA" w:rsidRPr="00972FFA" w:rsidRDefault="00972FFA">
      <w:pPr>
        <w:rPr>
          <w:u w:val="single"/>
        </w:rPr>
      </w:pPr>
      <w:r>
        <w:rPr>
          <w:u w:val="single"/>
        </w:rPr>
        <w:t>Details</w:t>
      </w:r>
      <w:r w:rsidRPr="00972FFA">
        <w:rPr>
          <w:u w:val="single"/>
        </w:rPr>
        <w:t xml:space="preserve"> of Research</w:t>
      </w:r>
      <w:r w:rsidR="00A347E7">
        <w:rPr>
          <w:u w:val="single"/>
        </w:rPr>
        <w:t xml:space="preserve"> Discussion</w:t>
      </w:r>
      <w:r w:rsidRPr="00972FFA">
        <w:rPr>
          <w:u w:val="single"/>
        </w:rPr>
        <w:t xml:space="preserve"> </w:t>
      </w:r>
    </w:p>
    <w:p w14:paraId="46D26C70" w14:textId="77777777" w:rsidR="00D312FD" w:rsidRDefault="00972FFA">
      <w:r>
        <w:t xml:space="preserve">What are the candidate’s primary strengths and weaknesses </w:t>
      </w:r>
      <w:proofErr w:type="gramStart"/>
      <w:r>
        <w:t>in the area of</w:t>
      </w:r>
      <w:proofErr w:type="gramEnd"/>
      <w:r>
        <w:t xml:space="preserve"> research? </w:t>
      </w:r>
    </w:p>
    <w:p w14:paraId="6581A017" w14:textId="77777777" w:rsidR="00D312FD" w:rsidRDefault="00D312FD"/>
    <w:p w14:paraId="7811A31E" w14:textId="44C0B48F" w:rsidR="00C90A89" w:rsidRDefault="003B55F0">
      <w:r>
        <w:t>How do they</w:t>
      </w:r>
      <w:r w:rsidR="00B01FAB">
        <w:t xml:space="preserve"> </w:t>
      </w:r>
      <w:r>
        <w:t>compare within</w:t>
      </w:r>
      <w:r w:rsidR="00B01FAB">
        <w:t xml:space="preserve"> the typical standards of the discipline in terms of quality and impact</w:t>
      </w:r>
      <w:r w:rsidR="00D506B5">
        <w:t>, qualitative and quantitative</w:t>
      </w:r>
      <w:r w:rsidR="00B01FAB">
        <w:t xml:space="preserve">? </w:t>
      </w:r>
      <w:r w:rsidR="001E5CB4">
        <w:t>(Books, articles, conferences, grants, creative works, etc.)</w:t>
      </w:r>
      <w:r w:rsidR="003732E1">
        <w:t xml:space="preserve"> What is the quality of the venues they have published within? Are</w:t>
      </w:r>
      <w:r w:rsidR="003A29AF">
        <w:t xml:space="preserve"> citations relevant to this candidate’s impact? Are</w:t>
      </w:r>
      <w:r w:rsidR="003732E1">
        <w:t xml:space="preserve"> there co-authorship elements to be considered and </w:t>
      </w:r>
      <w:r>
        <w:t xml:space="preserve">explained, </w:t>
      </w:r>
      <w:r w:rsidR="003A29AF">
        <w:t xml:space="preserve">and/or </w:t>
      </w:r>
      <w:r>
        <w:t>is that important in this field</w:t>
      </w:r>
      <w:r w:rsidR="003732E1">
        <w:t xml:space="preserve">? </w:t>
      </w:r>
    </w:p>
    <w:p w14:paraId="71476A9C" w14:textId="585DBB70" w:rsidR="00972FFA" w:rsidRDefault="003B55F0">
      <w:r>
        <w:rPr>
          <w:b/>
          <w:bCs/>
        </w:rPr>
        <w:t>*</w:t>
      </w:r>
      <w:r w:rsidR="00C90A89" w:rsidRPr="00C90A89">
        <w:rPr>
          <w:b/>
          <w:bCs/>
        </w:rPr>
        <w:t>Including</w:t>
      </w:r>
      <w:r w:rsidR="00C90A89">
        <w:t xml:space="preserve">: </w:t>
      </w:r>
      <w:r w:rsidR="005B2F8F">
        <w:t xml:space="preserve">How do they compare to the averages of the cohort? </w:t>
      </w:r>
      <w:r w:rsidR="002549BE">
        <w:t>Does the cohort analysis use</w:t>
      </w:r>
      <w:r w:rsidR="00C90A89">
        <w:t xml:space="preserve"> the best metrics for this </w:t>
      </w:r>
      <w:r>
        <w:t>discipline</w:t>
      </w:r>
      <w:r w:rsidR="00C90A89">
        <w:t xml:space="preserve">? </w:t>
      </w:r>
      <w:r w:rsidR="005B2F8F">
        <w:t xml:space="preserve">Are there any trends in the field to be </w:t>
      </w:r>
      <w:proofErr w:type="gramStart"/>
      <w:r w:rsidR="005B2F8F">
        <w:t>taken into account</w:t>
      </w:r>
      <w:proofErr w:type="gramEnd"/>
      <w:r w:rsidR="00C90A89">
        <w:t xml:space="preserve"> there</w:t>
      </w:r>
      <w:r w:rsidR="005B2F8F">
        <w:t xml:space="preserve">? How interdisciplinary is this candidate? </w:t>
      </w:r>
    </w:p>
    <w:p w14:paraId="02815005" w14:textId="2FDB983C" w:rsidR="00972FFA" w:rsidRDefault="00972FFA"/>
    <w:p w14:paraId="166BF7D0" w14:textId="165DA1A0" w:rsidR="00237D68" w:rsidRDefault="00237D68">
      <w:r>
        <w:t>What is the candidate’s next major project?</w:t>
      </w:r>
    </w:p>
    <w:p w14:paraId="210E414E" w14:textId="77777777" w:rsidR="00237D68" w:rsidRDefault="00237D68"/>
    <w:p w14:paraId="78821DAE" w14:textId="77777777" w:rsidR="00A22BD3" w:rsidRDefault="00A22BD3"/>
    <w:p w14:paraId="0E3A1F33" w14:textId="078829B0" w:rsidR="00972FFA" w:rsidRPr="00972FFA" w:rsidRDefault="00972FFA">
      <w:pPr>
        <w:rPr>
          <w:u w:val="single"/>
        </w:rPr>
      </w:pPr>
      <w:r>
        <w:rPr>
          <w:u w:val="single"/>
        </w:rPr>
        <w:lastRenderedPageBreak/>
        <w:t>Details</w:t>
      </w:r>
      <w:r w:rsidRPr="00972FFA">
        <w:rPr>
          <w:u w:val="single"/>
        </w:rPr>
        <w:t xml:space="preserve"> of Teaching</w:t>
      </w:r>
      <w:r w:rsidR="00A347E7">
        <w:rPr>
          <w:u w:val="single"/>
        </w:rPr>
        <w:t xml:space="preserve"> Discussion</w:t>
      </w:r>
    </w:p>
    <w:p w14:paraId="6EDA79D9" w14:textId="77777777" w:rsidR="00D04BC6" w:rsidRDefault="00972FFA">
      <w:r>
        <w:t xml:space="preserve">What are the candidate’s primary strengths and weaknesses </w:t>
      </w:r>
      <w:proofErr w:type="gramStart"/>
      <w:r>
        <w:t>in the area of</w:t>
      </w:r>
      <w:proofErr w:type="gramEnd"/>
      <w:r>
        <w:t xml:space="preserve"> teaching and mentorship of students? </w:t>
      </w:r>
    </w:p>
    <w:p w14:paraId="53EF2E29" w14:textId="77777777" w:rsidR="00D04BC6" w:rsidRDefault="00D04BC6"/>
    <w:p w14:paraId="200F39D8" w14:textId="77777777" w:rsidR="00076A10" w:rsidRDefault="00076A10">
      <w:r>
        <w:t xml:space="preserve">Have they been observed teaching by peer faculty or senior colleagues? What are the average student evaluations? How do they compare with the department and/or school’s averages overall? </w:t>
      </w:r>
      <w:r w:rsidR="00862A3C">
        <w:t>Have there been teaching challenges? Have they</w:t>
      </w:r>
      <w:r>
        <w:t xml:space="preserve"> addressed those challenges and</w:t>
      </w:r>
      <w:r w:rsidR="00862A3C">
        <w:t xml:space="preserve"> improved their teaching over time? </w:t>
      </w:r>
    </w:p>
    <w:p w14:paraId="1CA31221" w14:textId="77777777" w:rsidR="00076A10" w:rsidRDefault="00076A10"/>
    <w:p w14:paraId="748F1DC1" w14:textId="032AD110" w:rsidR="00972FFA" w:rsidRDefault="00862A3C">
      <w:r>
        <w:t xml:space="preserve">How many and what kinds of students have they mentored? How have those mentored succeeded in various ways? </w:t>
      </w:r>
    </w:p>
    <w:p w14:paraId="263043A3" w14:textId="32B9A5DB" w:rsidR="00972FFA" w:rsidRDefault="00972FFA"/>
    <w:p w14:paraId="171C8FF6" w14:textId="77777777" w:rsidR="00A22BD3" w:rsidRDefault="00A22BD3"/>
    <w:p w14:paraId="16B3BC79" w14:textId="2258BDA1" w:rsidR="00972FFA" w:rsidRPr="00972FFA" w:rsidRDefault="00972FFA">
      <w:pPr>
        <w:rPr>
          <w:u w:val="single"/>
        </w:rPr>
      </w:pPr>
      <w:r>
        <w:rPr>
          <w:u w:val="single"/>
        </w:rPr>
        <w:t>Details</w:t>
      </w:r>
      <w:r w:rsidRPr="00972FFA">
        <w:rPr>
          <w:u w:val="single"/>
        </w:rPr>
        <w:t xml:space="preserve"> of Service</w:t>
      </w:r>
      <w:r w:rsidR="00CB21B8">
        <w:rPr>
          <w:u w:val="single"/>
        </w:rPr>
        <w:t xml:space="preserve"> Discussion</w:t>
      </w:r>
    </w:p>
    <w:p w14:paraId="1609B9E1" w14:textId="2945B12C" w:rsidR="00972FFA" w:rsidRDefault="00972FFA" w:rsidP="00972FFA">
      <w:r>
        <w:t xml:space="preserve">What are the candidate’s primary strengths and weaknesses </w:t>
      </w:r>
      <w:proofErr w:type="gramStart"/>
      <w:r>
        <w:t>in the area of</w:t>
      </w:r>
      <w:proofErr w:type="gramEnd"/>
      <w:r>
        <w:t xml:space="preserve"> service to department, school, and wider profession? </w:t>
      </w:r>
      <w:r w:rsidR="00D312FD">
        <w:t xml:space="preserve">What roles have they taken on at the departmental, school, university, and professional organization level? </w:t>
      </w:r>
      <w:r w:rsidR="008668C4">
        <w:t>(</w:t>
      </w:r>
      <w:r w:rsidR="00EA0878">
        <w:t xml:space="preserve">For example, </w:t>
      </w:r>
      <w:r w:rsidR="00237D68">
        <w:t xml:space="preserve">in the last case, </w:t>
      </w:r>
      <w:r w:rsidR="00EA0878">
        <w:t>a</w:t>
      </w:r>
      <w:r w:rsidR="00D312FD">
        <w:t>re they on any academic journal editorial boards</w:t>
      </w:r>
      <w:r w:rsidR="001D031D">
        <w:t>,</w:t>
      </w:r>
      <w:r w:rsidR="001D76C3">
        <w:t xml:space="preserve"> or member of national organizations,</w:t>
      </w:r>
      <w:r w:rsidR="001D031D">
        <w:t xml:space="preserve"> if applicable</w:t>
      </w:r>
      <w:r w:rsidR="00D312FD">
        <w:t>?</w:t>
      </w:r>
      <w:r w:rsidR="008668C4">
        <w:t>)</w:t>
      </w:r>
      <w:r w:rsidR="00D312FD">
        <w:t xml:space="preserve"> </w:t>
      </w:r>
    </w:p>
    <w:p w14:paraId="7099697A" w14:textId="4870625C" w:rsidR="00D04BC6" w:rsidRDefault="00D04BC6"/>
    <w:p w14:paraId="148434CA" w14:textId="77777777" w:rsidR="00D04BC6" w:rsidRDefault="00D04BC6"/>
    <w:p w14:paraId="25513AE3" w14:textId="21F2625D" w:rsidR="00972FFA" w:rsidRPr="005B2F8F" w:rsidRDefault="00972FFA">
      <w:pPr>
        <w:rPr>
          <w:u w:val="single"/>
        </w:rPr>
      </w:pPr>
      <w:r w:rsidRPr="005B2F8F">
        <w:rPr>
          <w:u w:val="single"/>
        </w:rPr>
        <w:t>External Reviewer</w:t>
      </w:r>
      <w:r w:rsidR="00A347E7">
        <w:rPr>
          <w:u w:val="single"/>
        </w:rPr>
        <w:t>s’</w:t>
      </w:r>
      <w:r w:rsidRPr="005B2F8F">
        <w:rPr>
          <w:u w:val="single"/>
        </w:rPr>
        <w:t xml:space="preserve"> Assessment –</w:t>
      </w:r>
      <w:r w:rsidR="00237D68">
        <w:rPr>
          <w:u w:val="single"/>
        </w:rPr>
        <w:t>&gt;</w:t>
      </w:r>
      <w:r w:rsidRPr="005B2F8F">
        <w:rPr>
          <w:u w:val="single"/>
        </w:rPr>
        <w:t xml:space="preserve"> WITHOUT NAMES PER CONFIDENTIALITY POLICY</w:t>
      </w:r>
    </w:p>
    <w:p w14:paraId="7DF78225" w14:textId="4009D060" w:rsidR="001D76C3" w:rsidRDefault="00D04BC6">
      <w:r>
        <w:t>How do the external reviewers generally characterize this case</w:t>
      </w:r>
      <w:r w:rsidR="00AC0E5A">
        <w:t xml:space="preserve"> </w:t>
      </w:r>
      <w:r w:rsidR="00237D68">
        <w:t>(</w:t>
      </w:r>
      <w:r w:rsidR="00AC0E5A">
        <w:t>strong, solid, borderline, questionable, weak)</w:t>
      </w:r>
      <w:r>
        <w:t xml:space="preserve">? </w:t>
      </w:r>
      <w:r w:rsidR="00A22BD3">
        <w:t xml:space="preserve">Do the reviewers come from peer or aspirational programs, in this committee’s opinion? </w:t>
      </w:r>
      <w:r w:rsidR="008B088C">
        <w:t xml:space="preserve">(Names of the programs or schools they come from are fine.) </w:t>
      </w:r>
    </w:p>
    <w:p w14:paraId="4FC51447" w14:textId="77777777" w:rsidR="001D76C3" w:rsidRDefault="001D76C3"/>
    <w:p w14:paraId="20FA7742" w14:textId="781392C4" w:rsidR="00D04BC6" w:rsidRDefault="00D04BC6">
      <w:r>
        <w:t xml:space="preserve">What kinds of language do they use to describe this candidate’s research and standing in their field? </w:t>
      </w:r>
      <w:r w:rsidR="00B01FAB" w:rsidRPr="00A22BD3">
        <w:rPr>
          <w:b/>
          <w:bCs/>
        </w:rPr>
        <w:t>Note</w:t>
      </w:r>
      <w:r w:rsidR="00B01FAB">
        <w:t xml:space="preserve">: Do </w:t>
      </w:r>
      <w:r w:rsidR="00237D68">
        <w:t>NOT</w:t>
      </w:r>
      <w:r w:rsidR="00B01FAB">
        <w:t xml:space="preserve"> block quote, key words are great, but otherwise summarize the tone and consensus and any qualifications as provided by </w:t>
      </w:r>
      <w:r w:rsidR="00A50EF6">
        <w:t xml:space="preserve">briefly </w:t>
      </w:r>
      <w:r w:rsidR="00B01FAB">
        <w:t xml:space="preserve">paraphrasing. </w:t>
      </w:r>
    </w:p>
    <w:p w14:paraId="6830706B" w14:textId="77777777" w:rsidR="00D04BC6" w:rsidRDefault="00D04BC6"/>
    <w:p w14:paraId="2FF1FB3A" w14:textId="7AE7D384" w:rsidR="005B2F8F" w:rsidRDefault="00D04BC6">
      <w:r>
        <w:t xml:space="preserve">Do they flag any issues, and are those reasonable issues to flag in the opinion of the committee? Does the committee agree with the reviewers, why or why not? </w:t>
      </w:r>
    </w:p>
    <w:p w14:paraId="74E4A2E9" w14:textId="024ACB25" w:rsidR="000168DD" w:rsidRDefault="000168DD"/>
    <w:p w14:paraId="0A5FFFB8" w14:textId="77777777" w:rsidR="000168DD" w:rsidRDefault="000168DD"/>
    <w:p w14:paraId="5B3B8176" w14:textId="77777777" w:rsidR="00237D68" w:rsidRDefault="000168DD">
      <w:r>
        <w:rPr>
          <w:u w:val="single"/>
        </w:rPr>
        <w:t>*</w:t>
      </w:r>
      <w:r w:rsidRPr="000168DD">
        <w:rPr>
          <w:u w:val="single"/>
        </w:rPr>
        <w:t xml:space="preserve">If </w:t>
      </w:r>
      <w:r>
        <w:rPr>
          <w:u w:val="single"/>
        </w:rPr>
        <w:t>A</w:t>
      </w:r>
      <w:r w:rsidRPr="000168DD">
        <w:rPr>
          <w:u w:val="single"/>
        </w:rPr>
        <w:t>pplicable</w:t>
      </w:r>
      <w:r>
        <w:t xml:space="preserve"> </w:t>
      </w:r>
    </w:p>
    <w:p w14:paraId="00369B70" w14:textId="179B3928" w:rsidR="000168DD" w:rsidRDefault="00237D68">
      <w:r>
        <w:t>Address</w:t>
      </w:r>
      <w:r w:rsidR="000168DD">
        <w:t xml:space="preserve"> any prior level committee report. Does this committee agree with that report’s outline of the candidate</w:t>
      </w:r>
      <w:r w:rsidR="00A50EF6">
        <w:t>,</w:t>
      </w:r>
      <w:r w:rsidR="000168DD">
        <w:t xml:space="preserve"> and their vote? </w:t>
      </w:r>
    </w:p>
    <w:p w14:paraId="102C8DF5" w14:textId="2F61D6B4" w:rsidR="00A347E7" w:rsidRDefault="00A347E7"/>
    <w:p w14:paraId="577692BA" w14:textId="77777777" w:rsidR="00A22BD3" w:rsidRDefault="00A22BD3"/>
    <w:p w14:paraId="74968C0F" w14:textId="71E43D36" w:rsidR="00972FFA" w:rsidRPr="00972FFA" w:rsidRDefault="00237D68">
      <w:pPr>
        <w:rPr>
          <w:u w:val="single"/>
        </w:rPr>
      </w:pPr>
      <w:r>
        <w:rPr>
          <w:u w:val="single"/>
        </w:rPr>
        <w:t xml:space="preserve">Brief </w:t>
      </w:r>
      <w:r w:rsidR="00972FFA" w:rsidRPr="00972FFA">
        <w:rPr>
          <w:u w:val="single"/>
        </w:rPr>
        <w:t>Summary</w:t>
      </w:r>
    </w:p>
    <w:p w14:paraId="70C99688" w14:textId="5334278A" w:rsidR="00972FFA" w:rsidRDefault="00972FFA">
      <w:r>
        <w:t xml:space="preserve">Due to the </w:t>
      </w:r>
      <w:r w:rsidR="00D04BC6">
        <w:t>faculty assessment of [</w:t>
      </w:r>
      <w:r>
        <w:t>areas of strength and weakness</w:t>
      </w:r>
      <w:r w:rsidR="00E42C1F">
        <w:t xml:space="preserve"> for candidate X</w:t>
      </w:r>
      <w:r w:rsidR="00D04BC6">
        <w:t>]</w:t>
      </w:r>
      <w:r>
        <w:t xml:space="preserve"> as discussed</w:t>
      </w:r>
      <w:r w:rsidR="00D04BC6">
        <w:t xml:space="preserve">, </w:t>
      </w:r>
      <w:r>
        <w:t xml:space="preserve">they recommend the following in relation to promotion or appointment. </w:t>
      </w:r>
      <w:r w:rsidR="00501C28">
        <w:t>[Statement on committee being in support or not of appointment or promotion</w:t>
      </w:r>
      <w:r w:rsidR="00A55B7F">
        <w:t xml:space="preserve"> per the vote numbers</w:t>
      </w:r>
      <w:r w:rsidR="00501C28">
        <w:t>.</w:t>
      </w:r>
      <w:r w:rsidR="00A55B7F">
        <w:t xml:space="preserve"> Include explanation of any disagreement</w:t>
      </w:r>
      <w:r w:rsidR="00B01FAB">
        <w:t>, doubts, or qualifications</w:t>
      </w:r>
      <w:r w:rsidR="00A55B7F">
        <w:t xml:space="preserve"> in the vote.</w:t>
      </w:r>
      <w:r w:rsidR="00501C28">
        <w:t>]</w:t>
      </w:r>
    </w:p>
    <w:sectPr w:rsidR="00972FFA" w:rsidSect="00B02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B28FA"/>
    <w:multiLevelType w:val="hybridMultilevel"/>
    <w:tmpl w:val="5644E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01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FA"/>
    <w:rsid w:val="000168DD"/>
    <w:rsid w:val="00076A10"/>
    <w:rsid w:val="001D031D"/>
    <w:rsid w:val="001D76C3"/>
    <w:rsid w:val="001E5CB4"/>
    <w:rsid w:val="00237D68"/>
    <w:rsid w:val="002549BE"/>
    <w:rsid w:val="002E4AF8"/>
    <w:rsid w:val="0036708A"/>
    <w:rsid w:val="003732E1"/>
    <w:rsid w:val="003A29AF"/>
    <w:rsid w:val="003B55F0"/>
    <w:rsid w:val="00501C28"/>
    <w:rsid w:val="0057230A"/>
    <w:rsid w:val="005B2F8F"/>
    <w:rsid w:val="007241F6"/>
    <w:rsid w:val="00740D87"/>
    <w:rsid w:val="00755661"/>
    <w:rsid w:val="007A6ABC"/>
    <w:rsid w:val="00862A3C"/>
    <w:rsid w:val="008668C4"/>
    <w:rsid w:val="008B088C"/>
    <w:rsid w:val="00972FFA"/>
    <w:rsid w:val="00A22BD3"/>
    <w:rsid w:val="00A347E7"/>
    <w:rsid w:val="00A50EF6"/>
    <w:rsid w:val="00A55B7F"/>
    <w:rsid w:val="00AC0E5A"/>
    <w:rsid w:val="00B01FAB"/>
    <w:rsid w:val="00B02967"/>
    <w:rsid w:val="00B31D00"/>
    <w:rsid w:val="00BE229F"/>
    <w:rsid w:val="00C46733"/>
    <w:rsid w:val="00C90A89"/>
    <w:rsid w:val="00CB21B8"/>
    <w:rsid w:val="00D04BC6"/>
    <w:rsid w:val="00D312FD"/>
    <w:rsid w:val="00D506B5"/>
    <w:rsid w:val="00E42C1F"/>
    <w:rsid w:val="00EA0878"/>
    <w:rsid w:val="00F9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5A560"/>
  <w15:chartTrackingRefBased/>
  <w15:docId w15:val="{B3132553-681D-D245-B4EC-44910DAE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A3A4409B1154D85DC96E48277B9BF" ma:contentTypeVersion="15" ma:contentTypeDescription="Create a new document." ma:contentTypeScope="" ma:versionID="34c6811ceb9b2567a89cc2090f10a5b4">
  <xsd:schema xmlns:xsd="http://www.w3.org/2001/XMLSchema" xmlns:xs="http://www.w3.org/2001/XMLSchema" xmlns:p="http://schemas.microsoft.com/office/2006/metadata/properties" xmlns:ns2="ff115c79-0d15-4208-a381-37a20afe4ef9" xmlns:ns3="50fb4445-0fd9-4ea0-9d21-3fcbc5d93e9b" targetNamespace="http://schemas.microsoft.com/office/2006/metadata/properties" ma:root="true" ma:fieldsID="43d8f3afc567a74b58d3907682ea4c3a" ns2:_="" ns3:_="">
    <xsd:import namespace="ff115c79-0d15-4208-a381-37a20afe4ef9"/>
    <xsd:import namespace="50fb4445-0fd9-4ea0-9d21-3fcbc5d93e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SampleMemos" minOccurs="0"/>
                <xsd:element ref="ns2:Owne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15c79-0d15-4208-a381-37a20afe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mpleMemos" ma:index="14" nillable="true" ma:displayName="Portal Page" ma:format="Hyperlink" ma:internalName="SampleMemo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Owner" ma:index="15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b4445-0fd9-4ea0-9d21-3fcbc5d93e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ff115c79-0d15-4208-a381-37a20afe4ef9">
      <UserInfo>
        <DisplayName/>
        <AccountId xsi:nil="true"/>
        <AccountType/>
      </UserInfo>
    </Owner>
    <SampleMemos xmlns="ff115c79-0d15-4208-a381-37a20afe4ef9">
      <Url xsi:nil="true"/>
      <Description xsi:nil="true"/>
    </SampleMemos>
  </documentManagement>
</p:properties>
</file>

<file path=customXml/itemProps1.xml><?xml version="1.0" encoding="utf-8"?>
<ds:datastoreItem xmlns:ds="http://schemas.openxmlformats.org/officeDocument/2006/customXml" ds:itemID="{5AD37F1A-C145-46A7-9C80-6B19987C2517}"/>
</file>

<file path=customXml/itemProps2.xml><?xml version="1.0" encoding="utf-8"?>
<ds:datastoreItem xmlns:ds="http://schemas.openxmlformats.org/officeDocument/2006/customXml" ds:itemID="{EE2A09AA-DF4C-4CDF-BA89-48DEC66C4179}"/>
</file>

<file path=customXml/itemProps3.xml><?xml version="1.0" encoding="utf-8"?>
<ds:datastoreItem xmlns:ds="http://schemas.openxmlformats.org/officeDocument/2006/customXml" ds:itemID="{51DB1C44-523F-4430-9CD7-29BC9C8749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Steinbach</dc:creator>
  <cp:keywords/>
  <dc:description/>
  <cp:lastModifiedBy>Katherine Steinbach</cp:lastModifiedBy>
  <cp:revision>33</cp:revision>
  <dcterms:created xsi:type="dcterms:W3CDTF">2022-11-09T19:53:00Z</dcterms:created>
  <dcterms:modified xsi:type="dcterms:W3CDTF">2022-11-11T17:52:00Z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0x010100378A3A4409B1154D85DC96E48277B9BF</vt:lpwstr>
  </property>
</Properties>
</file>